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90" w:rsidRPr="00C419CF" w:rsidRDefault="00133190" w:rsidP="0013319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419CF">
        <w:rPr>
          <w:sz w:val="26"/>
          <w:szCs w:val="26"/>
        </w:rPr>
        <w:t>Приложение № 1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19CF">
        <w:rPr>
          <w:sz w:val="26"/>
          <w:szCs w:val="26"/>
        </w:rPr>
        <w:t>к Порядку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19CF">
        <w:rPr>
          <w:sz w:val="26"/>
          <w:szCs w:val="26"/>
        </w:rPr>
        <w:t>представителя нанимателя (работодателя) о фактах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19CF">
        <w:rPr>
          <w:sz w:val="26"/>
          <w:szCs w:val="26"/>
        </w:rPr>
        <w:t xml:space="preserve"> обращения в целях склонения муниципального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19CF">
        <w:rPr>
          <w:sz w:val="26"/>
          <w:szCs w:val="26"/>
        </w:rPr>
        <w:t xml:space="preserve"> служащего администрации </w:t>
      </w:r>
      <w:proofErr w:type="spellStart"/>
      <w:r w:rsidRPr="00C419CF">
        <w:rPr>
          <w:sz w:val="26"/>
          <w:szCs w:val="26"/>
        </w:rPr>
        <w:t>Новомичуринского</w:t>
      </w:r>
      <w:proofErr w:type="spellEnd"/>
      <w:r w:rsidRPr="00C419CF">
        <w:rPr>
          <w:sz w:val="26"/>
          <w:szCs w:val="26"/>
        </w:rPr>
        <w:t xml:space="preserve"> 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19CF">
        <w:rPr>
          <w:sz w:val="26"/>
          <w:szCs w:val="26"/>
        </w:rPr>
        <w:t>городского поселения к совершению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419CF">
        <w:rPr>
          <w:sz w:val="26"/>
          <w:szCs w:val="26"/>
        </w:rPr>
        <w:t xml:space="preserve"> коррупционных правонарушений</w:t>
      </w:r>
    </w:p>
    <w:p w:rsidR="00133190" w:rsidRPr="00C419CF" w:rsidRDefault="00133190" w:rsidP="0013319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33190" w:rsidRDefault="00133190" w:rsidP="001331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(Ф.И.О. главы администрации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Новомичуринского</w:t>
      </w:r>
      <w:proofErr w:type="spellEnd"/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городского поселения)</w:t>
      </w: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(Ф.И.О. муниципального служащего,</w:t>
      </w: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должность, место жительства, телефон)</w:t>
      </w: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33190" w:rsidRDefault="00133190" w:rsidP="00133190"/>
    <w:p w:rsidR="00133190" w:rsidRPr="00C419CF" w:rsidRDefault="00133190" w:rsidP="00133190">
      <w:pPr>
        <w:rPr>
          <w:rFonts w:eastAsiaTheme="minorHAnsi"/>
        </w:rPr>
      </w:pP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</w:t>
      </w:r>
    </w:p>
    <w:p w:rsidR="00133190" w:rsidRDefault="00133190" w:rsidP="0013319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УВЕДОМЛЕНИЕ</w:t>
      </w:r>
    </w:p>
    <w:p w:rsidR="00133190" w:rsidRDefault="00133190" w:rsidP="0013319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 фактах обращения в целях склонения муниципального</w:t>
      </w:r>
    </w:p>
    <w:p w:rsidR="00133190" w:rsidRDefault="00133190" w:rsidP="0013319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служащего к совершению коррупционных правонарушений</w:t>
      </w:r>
    </w:p>
    <w:p w:rsidR="00133190" w:rsidRDefault="00133190" w:rsidP="001331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Сообщаю, что: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1. 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(описание обстоятельств, при которых стало известно о случаях обращения к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муниципальному служащему в связи с исполнением им служебных обязанностей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каких-либо лиц в целях склонения к совершению коррупционных правонарушений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(в том числе указание на место и время произошедшего события и его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                       возможных свидетелей)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2. 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(подробные сведения о коррупционных правонарушениях, которые должен был бы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   совершить муниципальный служащий по просьбе обратившихся лиц)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3. 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(все известные сведения о физическом (юридическом) лице, склоняющем к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коррупционному правонарушению (фамилия, имя, отчество, дата и место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рождения, место работы (учебы), место жительства, регистрации; номера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                      телефонов, иные данные)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4. 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(способ и обстоятельства склонения к коррупционному правонарушению (подкуп,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угроза, обман и т.д.), а также информация об отказе (согласии) принять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   предложение лица о совершении коррупционного правонарушения)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5. ________________________________________________________________________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(информация об исполнении муниципальным служащим обязанности по уведомлению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органов прокуратуры или других государственных органов об обращении к нему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 в целях склонения его к совершению коррупционных правонарушений)</w:t>
      </w:r>
    </w:p>
    <w:p w:rsidR="00133190" w:rsidRPr="00C419CF" w:rsidRDefault="00133190" w:rsidP="0013319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133190" w:rsidRPr="00C419CF" w:rsidRDefault="00133190" w:rsidP="00133190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____________ _______________ ____________________</w:t>
      </w:r>
    </w:p>
    <w:p w:rsidR="00133190" w:rsidRPr="00C419CF" w:rsidRDefault="00133190" w:rsidP="00133190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419CF"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 w:rsidRPr="00C419CF">
        <w:rPr>
          <w:rFonts w:ascii="Courier New" w:eastAsiaTheme="minorHAnsi" w:hAnsi="Courier New" w:cs="Courier New"/>
          <w:sz w:val="20"/>
          <w:szCs w:val="20"/>
        </w:rPr>
        <w:t xml:space="preserve">дата)   </w:t>
      </w:r>
      <w:proofErr w:type="gramEnd"/>
      <w:r w:rsidRPr="00C419CF">
        <w:rPr>
          <w:rFonts w:ascii="Courier New" w:eastAsiaTheme="minorHAnsi" w:hAnsi="Courier New" w:cs="Courier New"/>
          <w:sz w:val="20"/>
          <w:szCs w:val="20"/>
        </w:rPr>
        <w:t xml:space="preserve">     (подпись)    (инициалы и фамилия)</w:t>
      </w:r>
    </w:p>
    <w:p w:rsidR="00133190" w:rsidRDefault="00133190" w:rsidP="001331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1F5" w:rsidRDefault="00D421F5">
      <w:bookmarkStart w:id="0" w:name="_GoBack"/>
      <w:bookmarkEnd w:id="0"/>
    </w:p>
    <w:sectPr w:rsidR="00D4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0"/>
    <w:rsid w:val="00133190"/>
    <w:rsid w:val="00D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6F82-4410-4E5C-B11C-A60F2E84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KolekinaEV1_6211</dc:creator>
  <cp:keywords/>
  <dc:description/>
  <cp:lastModifiedBy>KolekinaEV1_6211</cp:lastModifiedBy>
  <cp:revision>1</cp:revision>
  <dcterms:created xsi:type="dcterms:W3CDTF">2019-04-29T08:31:00Z</dcterms:created>
  <dcterms:modified xsi:type="dcterms:W3CDTF">2019-04-29T08:31:00Z</dcterms:modified>
</cp:coreProperties>
</file>